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6" w:rsidRDefault="00120076" w:rsidP="00120076">
      <w:pPr>
        <w:pStyle w:val="Default"/>
      </w:pPr>
    </w:p>
    <w:p w:rsidR="004641C9" w:rsidRDefault="00120076" w:rsidP="004641C9">
      <w:pPr>
        <w:pStyle w:val="Default"/>
      </w:pPr>
      <w:r>
        <w:t xml:space="preserve"> </w:t>
      </w:r>
    </w:p>
    <w:p w:rsidR="00AE1E04" w:rsidRDefault="004641C9" w:rsidP="004641C9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Why was the X-43A developed?</w:t>
      </w: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Default="004641C9" w:rsidP="004641C9">
      <w:pPr>
        <w:pStyle w:val="Default"/>
      </w:pPr>
    </w:p>
    <w:p w:rsidR="004641C9" w:rsidRDefault="004641C9" w:rsidP="004641C9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How does this aircraft reach speeds of seven thousand miles per hour?</w:t>
      </w: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Default="004641C9" w:rsidP="004641C9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Explain how the X-43A could change space travel.</w:t>
      </w: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Default="004641C9" w:rsidP="004641C9">
      <w:pPr>
        <w:pStyle w:val="ListParagraph"/>
        <w:numPr>
          <w:ilvl w:val="0"/>
          <w:numId w:val="2"/>
        </w:numPr>
        <w:rPr>
          <w:rFonts w:cs="Book Antiqua"/>
          <w:color w:val="000000"/>
          <w:sz w:val="23"/>
          <w:szCs w:val="23"/>
        </w:rPr>
      </w:pPr>
      <w:r>
        <w:rPr>
          <w:rFonts w:cs="Book Antiqua"/>
          <w:color w:val="000000"/>
          <w:sz w:val="23"/>
          <w:szCs w:val="23"/>
        </w:rPr>
        <w:t>Explain how the X-43A could change commercial air travel.</w:t>
      </w:r>
    </w:p>
    <w:p w:rsid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4641C9" w:rsidRPr="004641C9" w:rsidRDefault="004641C9" w:rsidP="004641C9">
      <w:pPr>
        <w:rPr>
          <w:rFonts w:cs="Book Antiqua"/>
          <w:color w:val="000000"/>
          <w:sz w:val="23"/>
          <w:szCs w:val="23"/>
        </w:rPr>
      </w:pPr>
    </w:p>
    <w:p w:rsidR="00915D8D" w:rsidRDefault="00915D8D" w:rsidP="00915D8D">
      <w:r>
        <w:t>Define the following term(s):</w:t>
      </w:r>
    </w:p>
    <w:p w:rsidR="0061674D" w:rsidRDefault="004641C9" w:rsidP="00915D8D">
      <w:pPr>
        <w:rPr>
          <w:b/>
        </w:rPr>
      </w:pPr>
      <w:proofErr w:type="gramStart"/>
      <w:r>
        <w:rPr>
          <w:b/>
        </w:rPr>
        <w:t>Hypersonic  –</w:t>
      </w:r>
      <w:proofErr w:type="gramEnd"/>
    </w:p>
    <w:p w:rsidR="004641C9" w:rsidRDefault="004641C9" w:rsidP="00915D8D">
      <w:pPr>
        <w:rPr>
          <w:b/>
        </w:rPr>
      </w:pPr>
    </w:p>
    <w:p w:rsidR="004641C9" w:rsidRDefault="004641C9" w:rsidP="00915D8D">
      <w:pPr>
        <w:rPr>
          <w:b/>
        </w:rPr>
      </w:pPr>
      <w:r>
        <w:rPr>
          <w:b/>
        </w:rPr>
        <w:t xml:space="preserve">Mach </w:t>
      </w:r>
      <w:proofErr w:type="gramStart"/>
      <w:r>
        <w:rPr>
          <w:b/>
        </w:rPr>
        <w:t>Number</w:t>
      </w:r>
      <w:proofErr w:type="gramEnd"/>
      <w:r>
        <w:rPr>
          <w:b/>
        </w:rPr>
        <w:t xml:space="preserve"> –</w:t>
      </w:r>
    </w:p>
    <w:p w:rsidR="004641C9" w:rsidRDefault="004641C9" w:rsidP="00915D8D">
      <w:pPr>
        <w:rPr>
          <w:b/>
        </w:rPr>
      </w:pPr>
    </w:p>
    <w:p w:rsidR="0061674D" w:rsidRDefault="0061674D" w:rsidP="00915D8D">
      <w:pPr>
        <w:rPr>
          <w:b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Default="005C5C82" w:rsidP="00915D8D">
      <w:pPr>
        <w:rPr>
          <w:rFonts w:cs="Book Antiqua"/>
          <w:b/>
          <w:bCs/>
          <w:color w:val="000000"/>
          <w:sz w:val="23"/>
          <w:szCs w:val="23"/>
        </w:rPr>
      </w:pPr>
    </w:p>
    <w:p w:rsidR="005C5C82" w:rsidRPr="005C5C82" w:rsidRDefault="005C5C82" w:rsidP="00915D8D"/>
    <w:p w:rsidR="00120076" w:rsidRDefault="00120076" w:rsidP="00915D8D"/>
    <w:p w:rsidR="00120076" w:rsidRDefault="00120076" w:rsidP="00915D8D"/>
    <w:p w:rsidR="001213A7" w:rsidRDefault="001213A7" w:rsidP="00915D8D"/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4641C9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X43-A Sets Speed Record for Jet Powered Aircraft - 2004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0E1046"/>
    <w:rsid w:val="00112A7C"/>
    <w:rsid w:val="00112C6F"/>
    <w:rsid w:val="00120076"/>
    <w:rsid w:val="001213A7"/>
    <w:rsid w:val="00220B34"/>
    <w:rsid w:val="00293836"/>
    <w:rsid w:val="002B0FF8"/>
    <w:rsid w:val="003D2AC0"/>
    <w:rsid w:val="004641C9"/>
    <w:rsid w:val="004C0707"/>
    <w:rsid w:val="004F754D"/>
    <w:rsid w:val="005577E0"/>
    <w:rsid w:val="00563B76"/>
    <w:rsid w:val="005A459E"/>
    <w:rsid w:val="005B449F"/>
    <w:rsid w:val="005C5C82"/>
    <w:rsid w:val="0061674D"/>
    <w:rsid w:val="006D640C"/>
    <w:rsid w:val="00915D8D"/>
    <w:rsid w:val="00AA3979"/>
    <w:rsid w:val="00AE1E04"/>
    <w:rsid w:val="00BB2DA2"/>
    <w:rsid w:val="00C0559F"/>
    <w:rsid w:val="00E15A52"/>
    <w:rsid w:val="00E838EC"/>
    <w:rsid w:val="00F50891"/>
    <w:rsid w:val="00F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246</Characters>
  <Application>Microsoft Office Word</Application>
  <DocSecurity>0</DocSecurity>
  <Lines>2</Lines>
  <Paragraphs>1</Paragraphs>
  <ScaleCrop>false</ScaleCrop>
  <Company>ucasd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2012-05-04T11:41:00Z</dcterms:created>
  <dcterms:modified xsi:type="dcterms:W3CDTF">2012-05-04T11:41:00Z</dcterms:modified>
</cp:coreProperties>
</file>